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2664"/>
        <w:gridCol w:w="2935"/>
      </w:tblGrid>
      <w:tr w:rsidR="00D75F11" w:rsidRPr="00D75F11" w:rsidTr="00D75F11">
        <w:trPr>
          <w:trHeight w:val="62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Příspěvky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základní cena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 h/týdně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2h-3h/týdně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plavecká přípravka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1.700,- Kč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2.000,- Kč</w:t>
            </w:r>
          </w:p>
        </w:tc>
      </w:tr>
      <w:tr w:rsidR="00D75F11" w:rsidRPr="00D75F11" w:rsidTr="00D75F11">
        <w:trPr>
          <w:trHeight w:val="331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závodní plavání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2.300,- Kč</w:t>
            </w:r>
          </w:p>
        </w:tc>
      </w:tr>
      <w:tr w:rsidR="00D75F11" w:rsidRPr="00D75F11" w:rsidTr="00D75F11">
        <w:trPr>
          <w:trHeight w:val="245"/>
        </w:trPr>
        <w:tc>
          <w:tcPr>
            <w:tcW w:w="9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75F11" w:rsidRPr="00D75F11" w:rsidTr="00D75F11">
        <w:trPr>
          <w:trHeight w:val="57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 xml:space="preserve">zvýhodněné ceny pro sourozence </w:t>
            </w:r>
            <w:r w:rsidRPr="00D75F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cs-CZ"/>
              </w:rPr>
              <w:t>(2 děti z rodiny)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plavecká přípravka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1h/ týdně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1. dítě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2. dítě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1.700,- Kč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1.500,- Kč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2 - 3h/ týdně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1. dítě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2. dítě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2.000,- Kč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1.700,- Kč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1. dítě - 1h/ t.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2. dítě - 2-3h/t.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1.500,- Kč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2.000,- Kč</w:t>
            </w:r>
          </w:p>
        </w:tc>
      </w:tr>
      <w:tr w:rsidR="00D75F11" w:rsidRPr="00D75F11" w:rsidTr="00D75F11">
        <w:trPr>
          <w:trHeight w:val="437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závodní plavání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1. dítě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2. dítě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2.300,- Kč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2.000,- Kč</w:t>
            </w:r>
          </w:p>
        </w:tc>
      </w:tr>
      <w:tr w:rsidR="00D75F11" w:rsidRPr="00D75F11" w:rsidTr="00D75F11">
        <w:trPr>
          <w:trHeight w:val="248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D75F11" w:rsidRPr="00D75F11" w:rsidTr="00D75F11">
        <w:trPr>
          <w:trHeight w:val="10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závodní plavání + plavecká přípravka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1. dítě - ZP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2. dítě - PP 1h/t.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2.300,- Kč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1.500,- Kč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1. dítě - ZP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2. dítě - PP 2-3h/t.</w:t>
            </w:r>
          </w:p>
        </w:tc>
      </w:tr>
      <w:tr w:rsidR="00D75F11" w:rsidRPr="00D75F11" w:rsidTr="00D75F11">
        <w:trPr>
          <w:trHeight w:val="57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2.300,- Kč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11" w:rsidRPr="00D75F11" w:rsidRDefault="00D75F11" w:rsidP="00D75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D75F1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1.700,- Kč</w:t>
            </w:r>
          </w:p>
        </w:tc>
      </w:tr>
    </w:tbl>
    <w:p w:rsidR="00D75F11" w:rsidRDefault="00D75F11">
      <w:pPr>
        <w:rPr>
          <w:sz w:val="32"/>
          <w:szCs w:val="32"/>
        </w:rPr>
      </w:pPr>
    </w:p>
    <w:p w:rsidR="00EF738E" w:rsidRPr="00D75F11" w:rsidRDefault="00D75F11">
      <w:pPr>
        <w:rPr>
          <w:b/>
          <w:sz w:val="32"/>
          <w:szCs w:val="32"/>
        </w:rPr>
      </w:pPr>
      <w:r w:rsidRPr="00D75F11">
        <w:rPr>
          <w:sz w:val="32"/>
          <w:szCs w:val="32"/>
        </w:rPr>
        <w:t xml:space="preserve">Číslo účtu: </w:t>
      </w:r>
      <w:r w:rsidRPr="00D75F11">
        <w:rPr>
          <w:b/>
          <w:sz w:val="32"/>
          <w:szCs w:val="32"/>
        </w:rPr>
        <w:t>43-647 2800 257/0100</w:t>
      </w:r>
      <w:r w:rsidRPr="00D75F11">
        <w:rPr>
          <w:sz w:val="32"/>
          <w:szCs w:val="32"/>
        </w:rPr>
        <w:t xml:space="preserve">; do zprávy pro příjemce </w:t>
      </w:r>
      <w:r w:rsidRPr="00D75F11">
        <w:rPr>
          <w:b/>
          <w:sz w:val="32"/>
          <w:szCs w:val="32"/>
        </w:rPr>
        <w:t>uveďte jméno a příjmení dítěte a rok narození</w:t>
      </w:r>
    </w:p>
    <w:p w:rsidR="00D75F11" w:rsidRPr="00D75F11" w:rsidRDefault="00D75F11">
      <w:pPr>
        <w:rPr>
          <w:sz w:val="32"/>
          <w:szCs w:val="32"/>
        </w:rPr>
      </w:pPr>
      <w:r w:rsidRPr="00D75F11">
        <w:rPr>
          <w:i/>
          <w:sz w:val="32"/>
          <w:szCs w:val="32"/>
        </w:rPr>
        <w:t>Děkujeme za spolupráci</w:t>
      </w:r>
      <w:r w:rsidRPr="00D75F11">
        <w:rPr>
          <w:sz w:val="32"/>
          <w:szCs w:val="32"/>
        </w:rPr>
        <w:t xml:space="preserve"> </w:t>
      </w:r>
      <w:r w:rsidRPr="00D75F11">
        <w:rPr>
          <w:sz w:val="32"/>
          <w:szCs w:val="32"/>
        </w:rPr>
        <w:sym w:font="Wingdings" w:char="F04A"/>
      </w:r>
      <w:r w:rsidRPr="00D75F11">
        <w:rPr>
          <w:sz w:val="32"/>
          <w:szCs w:val="32"/>
        </w:rPr>
        <w:t>.</w:t>
      </w:r>
      <w:bookmarkStart w:id="0" w:name="_GoBack"/>
      <w:bookmarkEnd w:id="0"/>
    </w:p>
    <w:sectPr w:rsidR="00D75F11" w:rsidRPr="00D75F11" w:rsidSect="00D75F1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11"/>
    <w:rsid w:val="005B167E"/>
    <w:rsid w:val="00D75F11"/>
    <w:rsid w:val="00E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Babeta</dc:creator>
  <cp:lastModifiedBy>Babeta</cp:lastModifiedBy>
  <cp:revision>1</cp:revision>
  <dcterms:created xsi:type="dcterms:W3CDTF">2017-09-29T14:41:00Z</dcterms:created>
  <dcterms:modified xsi:type="dcterms:W3CDTF">2017-09-29T14:47:00Z</dcterms:modified>
</cp:coreProperties>
</file>